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473EB" w:rsidRDefault="00585A27" w:rsidP="000E2D8F">
      <w:r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" name="Рисунок 1" descr="P330000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3300001-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2" name="Рисунок 2" descr="P3300002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3300002-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3" name="Рисунок 3" descr="P3300003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3300003-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1.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3.</w:t>
      </w:r>
    </w:p>
    <w:p w:rsidR="00D473EB" w:rsidRDefault="00941697" w:rsidP="000E2D8F">
      <w:r w:rsidRPr="001D3BC7">
        <w:rPr>
          <w:noProof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076" type="#_x0000_t13" style="position:absolute;margin-left:613.1pt;margin-top:108.6pt;width:31.9pt;height:18pt;rotation:180;z-index:251639808"/>
        </w:pict>
      </w:r>
      <w:r w:rsidRPr="001D3BC7">
        <w:rPr>
          <w:noProof/>
        </w:rPr>
        <w:pict>
          <v:shape id="_x0000_s1075" type="#_x0000_t13" style="position:absolute;margin-left:625.2pt;margin-top:24.4pt;width:31.9pt;height:18pt;rotation:180;z-index:251638784"/>
        </w:pict>
      </w:r>
      <w:r w:rsidRPr="001D3BC7">
        <w:rPr>
          <w:noProof/>
        </w:rPr>
        <w:pict>
          <v:shape id="_x0000_s1077" type="#_x0000_t13" style="position:absolute;margin-left:350.75pt;margin-top:111.25pt;width:31.9pt;height:18pt;rotation:18510667fd;z-index:251640832"/>
        </w:pict>
      </w:r>
      <w:r w:rsidRPr="001D3BC7">
        <w:rPr>
          <w:noProof/>
        </w:rPr>
        <w:pict>
          <v:shape id="_x0000_s1073" type="#_x0000_t13" style="position:absolute;margin-left:144.6pt;margin-top:52.1pt;width:31.9pt;height:18pt;rotation:180;z-index:251636736"/>
        </w:pict>
      </w:r>
      <w:r w:rsidRPr="001D3BC7">
        <w:rPr>
          <w:noProof/>
        </w:rPr>
        <w:pict>
          <v:shape id="_x0000_s1074" type="#_x0000_t13" style="position:absolute;margin-left:114.05pt;margin-top:22.25pt;width:31.9pt;height:18pt;rotation:3707712fd;z-index:251637760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81300" cy="2085975"/>
            <wp:effectExtent l="19050" t="0" r="0" b="0"/>
            <wp:docPr id="4" name="Рисунок 4" descr="P3300016-z2_edited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3300016-z2_edited-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2085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5" name="Рисунок 5" descr="P3300006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3300006-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D01BC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6" name="Рисунок 6" descr="P330001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3300011-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4.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5.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6.</w:t>
      </w:r>
    </w:p>
    <w:p w:rsidR="00D473EB" w:rsidRDefault="00941697" w:rsidP="000E2D8F">
      <w:r w:rsidRPr="001D3BC7">
        <w:rPr>
          <w:noProof/>
        </w:rPr>
        <w:pict>
          <v:shape id="_x0000_s1078" type="#_x0000_t13" style="position:absolute;margin-left:575.5pt;margin-top:115.65pt;width:31.9pt;height:18pt;rotation:1535992fd;z-index:251641856"/>
        </w:pict>
      </w:r>
      <w:r w:rsidRPr="001D3BC7">
        <w:rPr>
          <w:noProof/>
        </w:rPr>
        <w:pict>
          <v:shape id="_x0000_s1080" type="#_x0000_t13" style="position:absolute;margin-left:109.95pt;margin-top:84.75pt;width:31.9pt;height:18pt;rotation:10903187fd;z-index:251643904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7" name="Рисунок 7" descr="P3300012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3300012-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8" name="Рисунок 8" descr="P3300013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P3300013-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9" name="Рисунок 9" descr="P3300014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P3300014-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7.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8.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9.</w:t>
      </w:r>
    </w:p>
    <w:p w:rsidR="00D473EB" w:rsidRDefault="00941697" w:rsidP="000E2D8F">
      <w:r w:rsidRPr="001D3BC7">
        <w:rPr>
          <w:noProof/>
        </w:rPr>
        <w:lastRenderedPageBreak/>
        <w:pict>
          <v:shape id="_x0000_s1113" type="#_x0000_t13" style="position:absolute;margin-left:635.3pt;margin-top:103.8pt;width:31.9pt;height:18pt;rotation:-35931482fd;z-index:251674624"/>
        </w:pict>
      </w:r>
      <w:r>
        <w:rPr>
          <w:noProof/>
          <w:lang w:val="ru-RU" w:eastAsia="ru-RU"/>
        </w:rPr>
        <w:pict>
          <v:shape id="_x0000_s1122" type="#_x0000_t13" style="position:absolute;margin-left:574.6pt;margin-top:103.85pt;width:31.9pt;height:18pt;rotation:-27130414fd;z-index:251675648"/>
        </w:pict>
      </w:r>
      <w:r w:rsidRPr="001D3BC7">
        <w:rPr>
          <w:noProof/>
        </w:rPr>
        <w:pict>
          <v:shape id="_x0000_s1092" type="#_x0000_t13" style="position:absolute;margin-left:556.6pt;margin-top:100pt;width:31.9pt;height:18pt;rotation:-27130414fd;z-index:251655168"/>
        </w:pict>
      </w:r>
      <w:r w:rsidRPr="001D3BC7">
        <w:rPr>
          <w:noProof/>
        </w:rPr>
        <w:pict>
          <v:shape id="_x0000_s1088" type="#_x0000_t13" style="position:absolute;margin-left:585.1pt;margin-top:29.5pt;width:31.9pt;height:18pt;z-index:251652096"/>
        </w:pict>
      </w:r>
      <w:r w:rsidRPr="001D3BC7">
        <w:rPr>
          <w:noProof/>
        </w:rPr>
        <w:pict>
          <v:shape id="_x0000_s1091" type="#_x0000_t13" style="position:absolute;margin-left:661.5pt;margin-top:22pt;width:31.9pt;height:18pt;rotation:180;z-index:251654144"/>
        </w:pict>
      </w:r>
      <w:r w:rsidRPr="001D3BC7">
        <w:rPr>
          <w:noProof/>
        </w:rPr>
        <w:pict>
          <v:shape id="_x0000_s1094" type="#_x0000_t13" style="position:absolute;margin-left:360.55pt;margin-top:138.85pt;width:31.9pt;height:18pt;rotation:-46829914fd;z-index:251657216"/>
        </w:pict>
      </w:r>
      <w:r w:rsidRPr="001D3BC7">
        <w:rPr>
          <w:noProof/>
        </w:rPr>
        <w:pict>
          <v:shape id="_x0000_s1083" type="#_x0000_t13" style="position:absolute;margin-left:295.15pt;margin-top:64.65pt;width:31.9pt;height:18pt;z-index:251646976"/>
        </w:pict>
      </w:r>
      <w:r w:rsidRPr="001D3BC7">
        <w:rPr>
          <w:noProof/>
        </w:rPr>
        <w:pict>
          <v:shape id="_x0000_s1082" type="#_x0000_t13" style="position:absolute;margin-left:374.1pt;margin-top:25.75pt;width:31.9pt;height:18pt;rotation:9537201fd;z-index:251645952"/>
        </w:pict>
      </w:r>
      <w:r w:rsidRPr="001D3BC7">
        <w:rPr>
          <w:noProof/>
        </w:rPr>
        <w:pict>
          <v:shape id="_x0000_s1084" type="#_x0000_t13" style="position:absolute;margin-left:61.05pt;margin-top:22pt;width:31.9pt;height:18pt;z-index:251648000"/>
        </w:pict>
      </w:r>
      <w:r w:rsidRPr="001D3BC7">
        <w:rPr>
          <w:noProof/>
        </w:rPr>
        <w:pict>
          <v:shape id="_x0000_s1093" type="#_x0000_t13" style="position:absolute;margin-left:45.45pt;margin-top:78.85pt;width:31.9pt;height:18pt;rotation:-27233230fd;z-index:251656192"/>
        </w:pict>
      </w:r>
      <w:r w:rsidRPr="001D3BC7">
        <w:rPr>
          <w:noProof/>
        </w:rPr>
        <w:pict>
          <v:shape id="_x0000_s1085" type="#_x0000_t13" style="position:absolute;margin-left:134.65pt;margin-top:131.9pt;width:31.9pt;height:18pt;rotation:-5144801fd;z-index:251649024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94000" cy="2095500"/>
            <wp:effectExtent l="19050" t="0" r="6350" b="0"/>
            <wp:docPr id="10" name="Рисунок 10" descr="P3300015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P3300015-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000" cy="2095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1" name="Рисунок 11" descr="P3300018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P3300018-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7FEA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2" name="Рисунок 12" descr="P3300019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P3300019-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10.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11.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12.</w:t>
      </w:r>
    </w:p>
    <w:p w:rsidR="00D473EB" w:rsidRDefault="00585A27" w:rsidP="000E2D8F">
      <w:r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3" name="Рисунок 13" descr="P330002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P3300021-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7FEA">
        <w:tab/>
      </w:r>
      <w:r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4" name="Рисунок 14" descr="P3300022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P3300022-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7FEA">
        <w:tab/>
      </w:r>
      <w:r>
        <w:rPr>
          <w:noProof/>
          <w:lang w:val="ru-RU" w:eastAsia="ru-RU"/>
        </w:rPr>
        <w:drawing>
          <wp:inline distT="0" distB="0" distL="0" distR="0">
            <wp:extent cx="2781300" cy="2085975"/>
            <wp:effectExtent l="19050" t="0" r="0" b="0"/>
            <wp:docPr id="15" name="Рисунок 15" descr="P3300024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P3300024-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2085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13.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14.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15.</w:t>
      </w:r>
    </w:p>
    <w:p w:rsidR="00D473EB" w:rsidRDefault="007338EC" w:rsidP="000E2D8F">
      <w:r>
        <w:rPr>
          <w:noProof/>
          <w:lang w:val="ru-RU"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23" type="#_x0000_t202" style="position:absolute;margin-left:98.65pt;margin-top:4.15pt;width:118.1pt;height:20.75pt;z-index:251676672">
            <v:textbox>
              <w:txbxContent>
                <w:p w:rsidR="007338EC" w:rsidRPr="007338EC" w:rsidRDefault="007338EC">
                  <w:pPr>
                    <w:rPr>
                      <w:lang w:val="ru-RU"/>
                    </w:rPr>
                  </w:pPr>
                  <w:r>
                    <w:rPr>
                      <w:lang w:val="ru-RU"/>
                    </w:rPr>
                    <w:t>Срезать шумоизоляцию</w:t>
                  </w:r>
                </w:p>
              </w:txbxContent>
            </v:textbox>
          </v:shape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6" name="Рисунок 16" descr="P3300028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P3300028-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7FEA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7" name="Рисунок 17" descr="P3300029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P3300029-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7FEA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8" name="Рисунок 18" descr="P3300030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P3300030-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16.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17.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18.</w:t>
      </w:r>
    </w:p>
    <w:p w:rsidR="00D473EB" w:rsidRDefault="00AB4A09" w:rsidP="000E2D8F">
      <w:r>
        <w:rPr>
          <w:noProof/>
          <w:lang w:val="ru-RU" w:eastAsia="ru-RU"/>
        </w:rPr>
        <w:lastRenderedPageBreak/>
        <w:pict>
          <v:shapetype id="_x0000_t93" coordsize="21600,21600" o:spt="93" adj="16200,5400" path="m@0,l@0@1,3375@1,3375@2@0@2@0,21600,21600,10800xem1350@1l1350@2,2700@2,2700@1xem0@1l0@2,675@2,675@1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3375,@1,@6,@2"/>
            <v:handles>
              <v:h position="#0,#1" xrange="3375,21600" yrange="0,10800"/>
            </v:handles>
          </v:shapetype>
          <v:shape id="_x0000_s1124" type="#_x0000_t93" style="position:absolute;margin-left:331.65pt;margin-top:112.6pt;width:36pt;height:27pt;rotation:-28067474fd;z-index:251677696" fillcolor="red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9" name="Рисунок 19" descr="P330003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P3300031-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7FEA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20" name="Рисунок 20" descr="P3300032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P3300032-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7FEA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899715" cy="1528390"/>
            <wp:effectExtent l="19050" t="0" r="0" b="0"/>
            <wp:docPr id="21" name="Рисунок 21" descr="P3300033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P3300033-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9690" cy="15336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17E0" w:rsidRDefault="00DF39A2" w:rsidP="00A645E3">
      <w:r>
        <w:t>19.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20.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</w:t>
      </w:r>
    </w:p>
    <w:p w:rsidR="009D428A" w:rsidRDefault="00DF39A2" w:rsidP="000E2D8F">
      <w:r>
        <w:tab/>
      </w:r>
      <w:r>
        <w:tab/>
      </w:r>
      <w:r>
        <w:tab/>
      </w:r>
      <w:r>
        <w:tab/>
      </w:r>
    </w:p>
    <w:p w:rsidR="00D473EB" w:rsidRDefault="00DF39A2" w:rsidP="000E2D8F">
      <w:r>
        <w:tab/>
      </w:r>
    </w:p>
    <w:sectPr w:rsidR="00D473EB" w:rsidSect="00D473EB">
      <w:footerReference w:type="even" r:id="rId28"/>
      <w:footerReference w:type="default" r:id="rId29"/>
      <w:pgSz w:w="16838" w:h="11906" w:orient="landscape" w:code="9"/>
      <w:pgMar w:top="567" w:right="1021" w:bottom="426" w:left="1276" w:header="397" w:footer="338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83F72" w:rsidRDefault="00A83F72">
      <w:r>
        <w:separator/>
      </w:r>
    </w:p>
  </w:endnote>
  <w:endnote w:type="continuationSeparator" w:id="1">
    <w:p w:rsidR="00A83F72" w:rsidRDefault="00A83F7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E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A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33F2" w:rsidRDefault="001D3BC7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0333F2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0333F2" w:rsidRDefault="000333F2">
    <w:pPr>
      <w:pStyle w:val="a4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33F2" w:rsidRDefault="001D3BC7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0333F2">
      <w:rPr>
        <w:rStyle w:val="a5"/>
      </w:rPr>
      <w:instrText xml:space="preserve">PAGE  </w:instrText>
    </w:r>
    <w:r>
      <w:rPr>
        <w:rStyle w:val="a5"/>
      </w:rPr>
      <w:fldChar w:fldCharType="separate"/>
    </w:r>
    <w:r w:rsidR="00AB4A09">
      <w:rPr>
        <w:rStyle w:val="a5"/>
        <w:noProof/>
      </w:rPr>
      <w:t>3</w:t>
    </w:r>
    <w:r>
      <w:rPr>
        <w:rStyle w:val="a5"/>
      </w:rPr>
      <w:fldChar w:fldCharType="end"/>
    </w:r>
  </w:p>
  <w:p w:rsidR="000333F2" w:rsidRDefault="00A645E3">
    <w:pPr>
      <w:pStyle w:val="a4"/>
    </w:pPr>
    <w:r>
      <w:t>Kia Soul tt</w:t>
    </w:r>
    <w:r w:rsidR="000333F2">
      <w:t xml:space="preserve">/ </w:t>
    </w:r>
    <w:r w:rsidR="000E2D8F">
      <w:t>2</w:t>
    </w:r>
    <w:r>
      <w:t>2</w:t>
    </w:r>
    <w:r w:rsidR="000333F2">
      <w:t>.</w:t>
    </w:r>
    <w:r>
      <w:t>09</w:t>
    </w:r>
    <w:r w:rsidR="0028545D">
      <w:t>.2010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83F72" w:rsidRDefault="00A83F72">
      <w:r>
        <w:separator/>
      </w:r>
    </w:p>
  </w:footnote>
  <w:footnote w:type="continuationSeparator" w:id="1">
    <w:p w:rsidR="00A83F72" w:rsidRDefault="00A83F72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32544F4"/>
    <w:multiLevelType w:val="hybridMultilevel"/>
    <w:tmpl w:val="3BE8C34E"/>
    <w:lvl w:ilvl="0" w:tplc="AE8E1EC2">
      <w:start w:val="18"/>
      <w:numFmt w:val="decimal"/>
      <w:lvlText w:val="%1."/>
      <w:lvlJc w:val="left"/>
      <w:pPr>
        <w:tabs>
          <w:tab w:val="num" w:pos="7785"/>
        </w:tabs>
        <w:ind w:left="7785" w:hanging="5655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3210"/>
        </w:tabs>
        <w:ind w:left="321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3930"/>
        </w:tabs>
        <w:ind w:left="393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4650"/>
        </w:tabs>
        <w:ind w:left="465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5370"/>
        </w:tabs>
        <w:ind w:left="537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6090"/>
        </w:tabs>
        <w:ind w:left="609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6810"/>
        </w:tabs>
        <w:ind w:left="681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7530"/>
        </w:tabs>
        <w:ind w:left="753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8250"/>
        </w:tabs>
        <w:ind w:left="825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embedSystemFonts/>
  <w:stylePaneFormatFilter w:val="3F01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0E2D8F"/>
    <w:rsid w:val="000333F2"/>
    <w:rsid w:val="00042973"/>
    <w:rsid w:val="000623D7"/>
    <w:rsid w:val="00093EFB"/>
    <w:rsid w:val="000E2D8F"/>
    <w:rsid w:val="001D01BC"/>
    <w:rsid w:val="001D3BC7"/>
    <w:rsid w:val="00266CA5"/>
    <w:rsid w:val="0028545D"/>
    <w:rsid w:val="002C737D"/>
    <w:rsid w:val="002D361B"/>
    <w:rsid w:val="002E59BB"/>
    <w:rsid w:val="00426A5B"/>
    <w:rsid w:val="004517E0"/>
    <w:rsid w:val="004968E4"/>
    <w:rsid w:val="004C64F1"/>
    <w:rsid w:val="005134C0"/>
    <w:rsid w:val="00540645"/>
    <w:rsid w:val="00585A27"/>
    <w:rsid w:val="00624A25"/>
    <w:rsid w:val="006B3DAD"/>
    <w:rsid w:val="007338EC"/>
    <w:rsid w:val="007D15DC"/>
    <w:rsid w:val="00810132"/>
    <w:rsid w:val="00891FC5"/>
    <w:rsid w:val="008F78B7"/>
    <w:rsid w:val="00941378"/>
    <w:rsid w:val="00941697"/>
    <w:rsid w:val="00973541"/>
    <w:rsid w:val="009C7C4D"/>
    <w:rsid w:val="009D428A"/>
    <w:rsid w:val="00A44E1A"/>
    <w:rsid w:val="00A645E3"/>
    <w:rsid w:val="00A83F72"/>
    <w:rsid w:val="00AB4A09"/>
    <w:rsid w:val="00B7173B"/>
    <w:rsid w:val="00C12153"/>
    <w:rsid w:val="00C27FEA"/>
    <w:rsid w:val="00D473EB"/>
    <w:rsid w:val="00DF39A2"/>
    <w:rsid w:val="00E82DC2"/>
    <w:rsid w:val="00EC191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122">
      <o:colormenu v:ext="edit" fillcolor="white" strokecolor="red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7173B"/>
    <w:rPr>
      <w:lang w:val="cs-CZ" w:eastAsia="cs-CZ"/>
    </w:rPr>
  </w:style>
  <w:style w:type="paragraph" w:styleId="1">
    <w:name w:val="heading 1"/>
    <w:basedOn w:val="a"/>
    <w:next w:val="a"/>
    <w:qFormat/>
    <w:rsid w:val="00B7173B"/>
    <w:pPr>
      <w:keepNext/>
      <w:outlineLvl w:val="0"/>
    </w:pPr>
    <w:rPr>
      <w:b/>
      <w:sz w:val="22"/>
    </w:rPr>
  </w:style>
  <w:style w:type="paragraph" w:styleId="2">
    <w:name w:val="heading 2"/>
    <w:basedOn w:val="a"/>
    <w:next w:val="a"/>
    <w:qFormat/>
    <w:rsid w:val="00B7173B"/>
    <w:pPr>
      <w:keepNext/>
      <w:outlineLvl w:val="1"/>
    </w:pPr>
    <w:rPr>
      <w:rFonts w:ascii="Arial" w:hAnsi="Arial" w:cs="Arial"/>
      <w:b/>
      <w:bCs/>
      <w:sz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B7173B"/>
    <w:pPr>
      <w:tabs>
        <w:tab w:val="center" w:pos="4536"/>
        <w:tab w:val="right" w:pos="9072"/>
      </w:tabs>
    </w:pPr>
  </w:style>
  <w:style w:type="paragraph" w:styleId="a4">
    <w:name w:val="footer"/>
    <w:basedOn w:val="a"/>
    <w:rsid w:val="00B7173B"/>
    <w:pPr>
      <w:tabs>
        <w:tab w:val="center" w:pos="4536"/>
        <w:tab w:val="right" w:pos="9072"/>
      </w:tabs>
    </w:pPr>
  </w:style>
  <w:style w:type="character" w:styleId="a5">
    <w:name w:val="page number"/>
    <w:basedOn w:val="a0"/>
    <w:rsid w:val="00B7173B"/>
  </w:style>
  <w:style w:type="paragraph" w:styleId="a6">
    <w:name w:val="Balloon Text"/>
    <w:basedOn w:val="a"/>
    <w:link w:val="a7"/>
    <w:uiPriority w:val="99"/>
    <w:semiHidden/>
    <w:unhideWhenUsed/>
    <w:rsid w:val="006B3DAD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6B3DAD"/>
    <w:rPr>
      <w:rFonts w:ascii="Tahoma" w:hAnsi="Tahoma" w:cs="Tahoma"/>
      <w:sz w:val="16"/>
      <w:szCs w:val="16"/>
      <w:lang w:val="cs-CZ" w:eastAsia="cs-CZ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footer" Target="footer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99</TotalTime>
  <Pages>3</Pages>
  <Words>33</Words>
  <Characters>193</Characters>
  <Application>Microsoft Office Word</Application>
  <DocSecurity>0</DocSecurity>
  <Lines>1</Lines>
  <Paragraphs>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Název</vt:lpstr>
      </vt:variant>
      <vt:variant>
        <vt:i4>1</vt:i4>
      </vt:variant>
    </vt:vector>
  </HeadingPairs>
  <TitlesOfParts>
    <vt:vector size="2" baseType="lpstr">
      <vt:lpstr/>
      <vt:lpstr> </vt:lpstr>
    </vt:vector>
  </TitlesOfParts>
  <Company>CONSTRUCT A&amp;D s.r.o.</Company>
  <LinksUpToDate>false</LinksUpToDate>
  <CharactersWithSpaces>225</CharactersWithSpaces>
  <SharedDoc>false</SharedDoc>
  <HLinks>
    <vt:vector size="6" baseType="variant">
      <vt:variant>
        <vt:i4>1114180</vt:i4>
      </vt:variant>
      <vt:variant>
        <vt:i4>0</vt:i4>
      </vt:variant>
      <vt:variant>
        <vt:i4>0</vt:i4>
      </vt:variant>
      <vt:variant>
        <vt:i4>5</vt:i4>
      </vt:variant>
      <vt:variant>
        <vt:lpwstr>javascript:window.close()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Michal Janoušek</dc:creator>
  <cp:lastModifiedBy>ЗдражевскийС</cp:lastModifiedBy>
  <cp:revision>9</cp:revision>
  <cp:lastPrinted>2003-06-27T06:53:00Z</cp:lastPrinted>
  <dcterms:created xsi:type="dcterms:W3CDTF">2010-09-23T09:26:00Z</dcterms:created>
  <dcterms:modified xsi:type="dcterms:W3CDTF">2010-09-23T11:04:00Z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548635110</vt:i4>
  </property>
  <property fmtid="{D5CDD505-2E9C-101B-9397-08002B2CF9AE}" pid="3" name="_EmailSubject">
    <vt:lpwstr>Návody</vt:lpwstr>
  </property>
  <property fmtid="{D5CDD505-2E9C-101B-9397-08002B2CF9AE}" pid="4" name="_AuthorEmail">
    <vt:lpwstr>janousek@construct.cz</vt:lpwstr>
  </property>
  <property fmtid="{D5CDD505-2E9C-101B-9397-08002B2CF9AE}" pid="5" name="_AuthorEmailDisplayName">
    <vt:lpwstr>Michal Janoušek</vt:lpwstr>
  </property>
  <property fmtid="{D5CDD505-2E9C-101B-9397-08002B2CF9AE}" pid="6" name="_ReviewingToolsShownOnce">
    <vt:lpwstr/>
  </property>
</Properties>
</file>